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2A" w:rsidRDefault="00390D2A" w:rsidP="006D3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0D2A" w:rsidRDefault="00390D2A" w:rsidP="006D3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1D43" w:rsidRDefault="00031D43" w:rsidP="00031D43">
      <w:pPr>
        <w:jc w:val="both"/>
        <w:rPr>
          <w:rFonts w:ascii="Arial" w:hAnsi="Arial" w:cs="Arial"/>
          <w:sz w:val="24"/>
          <w:szCs w:val="24"/>
        </w:rPr>
      </w:pPr>
    </w:p>
    <w:p w:rsidR="0020597A" w:rsidRDefault="0020597A" w:rsidP="00390D2A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031D43" w:rsidRDefault="0020597A" w:rsidP="00390D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2018-2021</w:t>
      </w:r>
      <w:r w:rsidRPr="00031D43">
        <w:rPr>
          <w:rFonts w:ascii="Arial" w:hAnsi="Arial" w:cs="Arial"/>
          <w:b/>
        </w:rPr>
        <w:t>.</w:t>
      </w:r>
    </w:p>
    <w:p w:rsidR="0020597A" w:rsidRDefault="0020597A" w:rsidP="00390D2A">
      <w:pPr>
        <w:jc w:val="center"/>
        <w:rPr>
          <w:rFonts w:ascii="Arial" w:hAnsi="Arial" w:cs="Arial"/>
          <w:b/>
        </w:rPr>
      </w:pPr>
    </w:p>
    <w:p w:rsidR="0020597A" w:rsidRPr="00031D43" w:rsidRDefault="0020597A" w:rsidP="00390D2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551"/>
        <w:gridCol w:w="1522"/>
        <w:gridCol w:w="3156"/>
      </w:tblGrid>
      <w:tr w:rsidR="00031D43" w:rsidRPr="00031D43" w:rsidTr="00C07FD5">
        <w:tc>
          <w:tcPr>
            <w:tcW w:w="3403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NUMERO DE FALTA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LIC. JOSÉ MIGUEL GÓMEZ LÓPEZ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PRESIDENTE MUNICIPAL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LIC. JUAN JOSÉ RAMÍREZ CAMPOS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SINDICO MUNICIPAL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03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Sesión Ordinaria 2019, celebrada el día 21 de junio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Séptima Sesión Ordinaria 2019, celebrada el día 14 de Septiembre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Octava Sesión Ordinaria 2019, celebrada el día 30 de Septiembre de 2019, después del noveno punto.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MTRA. MARÍA DOLORES LÓPEZ JARA.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05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Séptima Sesión Extraordinaria 2018, celebrada el día 05 de diciembre de 2018.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Quinta Sesión Ordinaria 2019. Celebrada el 03 de abril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Segunda Sesión Ordinaria 2019, celebrada el día 03 de Julio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Quinta Sesión Ordinaria 2019. Celebrada el día 09 de agosto de 2019.</w:t>
            </w:r>
          </w:p>
          <w:p w:rsid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Séptima Sesión Extraordinaria 2019. Celebrada el día 17 de mayo de 2019.</w:t>
            </w:r>
          </w:p>
          <w:p w:rsidR="006050A1" w:rsidRPr="00031D43" w:rsidRDefault="006050A1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 Sesión Ordinaria celebrada 28 de agosto 2020.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LIC. SAUL OREGEL HERNÁNDEZ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08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Segunda Sesión ordinaria 2019, celebrada el día 25 de febrero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Tercera Sesión Ordinaria 2019. Celebrada el 25 de marzo de 2019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 xml:space="preserve">Cuarta Sesión Ordinaria 2019, </w:t>
            </w:r>
            <w:r w:rsidRPr="00031D43">
              <w:rPr>
                <w:rFonts w:ascii="Arial" w:hAnsi="Arial" w:cs="Arial"/>
              </w:rPr>
              <w:lastRenderedPageBreak/>
              <w:t>celebrada el día 28 de marzo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Séptima Sesión Ordinaria 2019. Celebrada el día 14 de septiembre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Octava Sesión Ordinaria 2019. Celebrada el día 30 de Septiembre 2019 tiene retardo.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Tercera Sesión Extraordinaria 2019. Celebrada el 15 de marzo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Cuarta Sesión Extraordinaria 2019. Celebrada el día 19 de marzo de 2019.</w:t>
            </w:r>
          </w:p>
          <w:p w:rsid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Séptima Sesión Extraordinaria de 2019. Celebrada el 17 de mayo de 2019</w:t>
            </w:r>
          </w:p>
          <w:p w:rsidR="00C326E8" w:rsidRDefault="00C326E8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Sexta Ordinaria 21-05-2020</w:t>
            </w:r>
          </w:p>
          <w:p w:rsidR="006050A1" w:rsidRPr="006050A1" w:rsidRDefault="006050A1" w:rsidP="006050A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Primera Sesión Solemne celebrada 8 de septiembre de 2020.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lastRenderedPageBreak/>
              <w:t>C. ISELA PÉREZ GARCÍA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522" w:type="dxa"/>
          </w:tcPr>
          <w:p w:rsidR="00031D43" w:rsidRPr="00031D43" w:rsidRDefault="00C326E8" w:rsidP="00C07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Novena Sesión ordinaria 2019, celebrada el día 12 de junio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Tercera Sesión Ordinaria 2019. Celebrada el 22 de julio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Cuarta Sesión Ordinaria 2019, celebrada el día 09 de agosto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Quinta Sesión Ordinaria 2019. Celebrada el día 09 de agosto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Tercera Sesión Extraordinaria 2019. Celebrada el 15 de marzo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Séptima Sesión Extraordinaria de 2019. Celebrada el 17 de mayo de 2019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Octava Sesión Extraordinaria 2019. 12 junio de 2019.</w:t>
            </w:r>
          </w:p>
          <w:p w:rsid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Primera Sesión Extraordinaria 2019. Celebrada el 24 de julio de 2019.</w:t>
            </w:r>
          </w:p>
          <w:p w:rsidR="00C326E8" w:rsidRDefault="00C326E8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Segunda Ordinaria 23-02-2020 FALTA SIN JUSTIFICAR </w:t>
            </w:r>
          </w:p>
          <w:p w:rsidR="00C326E8" w:rsidRDefault="00C326E8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Séptima Ordinaria 23-06-2020</w:t>
            </w:r>
            <w:r w:rsidR="006050A1">
              <w:rPr>
                <w:rFonts w:ascii="Arial" w:hAnsi="Arial" w:cs="Arial"/>
              </w:rPr>
              <w:t>.</w:t>
            </w:r>
          </w:p>
          <w:p w:rsidR="006050A1" w:rsidRDefault="006050A1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Primera Sesión Solemne celebrada 8 de septiembre de 2020.</w:t>
            </w:r>
          </w:p>
          <w:p w:rsidR="006050A1" w:rsidRPr="00031D43" w:rsidRDefault="006050A1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Decima Primera Sesión Ordinaria celebrada 15 de septiembre de 2020. 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lastRenderedPageBreak/>
              <w:t>C. CARLOS CORTES COBIÁN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02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Primera Sesión Ordinaria 2019. Celebrada el día 29 de junio de 2019.</w:t>
            </w:r>
          </w:p>
          <w:p w:rsid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Primera Sesión Extraordinaria 2019. Celebrada el día 24 de Julio de 2019.</w:t>
            </w:r>
          </w:p>
          <w:p w:rsidR="00C326E8" w:rsidRPr="00031D43" w:rsidRDefault="00C326E8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Tercera Ordinaria 13-03-2020 FALTA SIN JUSTIFICAR</w:t>
            </w: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C. YADIRA HERNÁNDEZ MACÍAS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02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Quinta Sesión Ordinaria 2019. Celebrada el día 03 de abril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Segunda Sesión Ordinaria 2019. Celebrada el día 03 de Julio de 2019.</w:t>
            </w: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ING. HÉCTOR SALVADOR HUERTA GARCÍA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02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Primera Sesión Ordinaria 2019. Celebrada el día 29 de junio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Novena Sesión Extraordinaria 2019. Celebrada el día 26 de junio de 2019.</w:t>
            </w: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C. MÓNICA CALVARIO GUZMÁN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05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Quinta Sesión Ordinaria 2019. Celebrada el día 03 de abril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Segunda sesión Extraordinaria 2019. Celebrada el día 04 de marzo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Tercera Sesión Extraordinaria 2019. Celebrada el día 15 de marzo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Cuarta Sesión Extraordinaria 2019. Celebrada el día 19 de marzo de 2019.</w:t>
            </w:r>
          </w:p>
          <w:p w:rsidR="00031D43" w:rsidRDefault="00031D43" w:rsidP="005C657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Decima Octava Sesión Ordinaria 2019. Celebrada el día 30 de septiembre de 2019, retardo pero reincorpora en el quinto punto.</w:t>
            </w:r>
          </w:p>
          <w:p w:rsidR="005C6571" w:rsidRPr="005C6571" w:rsidRDefault="005C6571" w:rsidP="005C657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Décima Tercera con carácter de Ordinaria 2020.</w:t>
            </w:r>
            <w:bookmarkStart w:id="0" w:name="_GoBack"/>
            <w:bookmarkEnd w:id="0"/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 xml:space="preserve">C. ERNESTO AMEZCUA GUZMÁN 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06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Primera Sesión Ordinaria 2019. Celebrada el día 29 de enero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Quinta Ordinaria 2019. Celebrada el día 03 de abril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Decima Cuarta Sesión Ordinaria 2019. Celebrada el día 09 de agosto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Celebrada el día 09 de agosto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Decima Sexta Sesión  Ordinaria 2019. Celebrada el día 27 de agosto de 2019.</w:t>
            </w:r>
          </w:p>
          <w:p w:rsidR="006050A1" w:rsidRPr="006050A1" w:rsidRDefault="00031D43" w:rsidP="006050A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Decima Sesión Extraordinaria 2019. Celebrada el día 12 de Julio de 2019.</w:t>
            </w:r>
          </w:p>
          <w:p w:rsidR="006050A1" w:rsidRPr="006050A1" w:rsidRDefault="006050A1" w:rsidP="006050A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Novena Sesión Ordinaria  celebrada 06 de agosto 2020.</w:t>
            </w:r>
          </w:p>
          <w:p w:rsidR="006050A1" w:rsidRPr="006050A1" w:rsidRDefault="006050A1" w:rsidP="006050A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050A1">
              <w:rPr>
                <w:rFonts w:ascii="Arial" w:hAnsi="Arial" w:cs="Arial"/>
              </w:rPr>
              <w:t>Decima Segunda Sesión ordinaria celebrada 24 de septiembre de 2020.</w:t>
            </w:r>
          </w:p>
        </w:tc>
      </w:tr>
      <w:tr w:rsidR="00031D43" w:rsidRPr="00031D43" w:rsidTr="00C07FD5">
        <w:tc>
          <w:tcPr>
            <w:tcW w:w="3403" w:type="dxa"/>
          </w:tcPr>
          <w:p w:rsidR="00031D43" w:rsidRPr="00031D43" w:rsidRDefault="0020597A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LIC. JULIA ARLAETH VALENCIA PÉREZ</w:t>
            </w:r>
          </w:p>
        </w:tc>
        <w:tc>
          <w:tcPr>
            <w:tcW w:w="2551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522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04</w:t>
            </w:r>
          </w:p>
        </w:tc>
        <w:tc>
          <w:tcPr>
            <w:tcW w:w="3156" w:type="dxa"/>
          </w:tcPr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FALTA JUSTIFICADA EN: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Sexta Sesión Extraordinaria 2018. Celebrada el 01 de diciembre de 2018.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Sexta Sesión Ordinaria 2019. Celebrada el día 11 de abril de 2019.</w:t>
            </w:r>
          </w:p>
          <w:p w:rsidR="00031D43" w:rsidRPr="00031D43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Decima Segunda Sesión Ordinaria 2019. Celebrada el día 03 de julio de 2019.</w:t>
            </w:r>
          </w:p>
          <w:p w:rsidR="00031D43" w:rsidRPr="00C326E8" w:rsidRDefault="00031D43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</w:rPr>
              <w:t>Decima Séptima Sesión Ordinaria 2019. Celebrada el día 14 de septiembre 2019.</w:t>
            </w:r>
          </w:p>
          <w:p w:rsidR="00C326E8" w:rsidRPr="00031D43" w:rsidRDefault="00C326E8" w:rsidP="00031D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Sexta Ordinaria 21-05-2020</w:t>
            </w:r>
          </w:p>
          <w:p w:rsidR="00031D43" w:rsidRPr="00031D43" w:rsidRDefault="00031D43" w:rsidP="00C07F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31D43" w:rsidRDefault="00031D43" w:rsidP="006E07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E075B" w:rsidRDefault="006E075B" w:rsidP="006E07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E075B" w:rsidRPr="006E075B" w:rsidRDefault="006E075B" w:rsidP="006E075B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6E075B" w:rsidRPr="006E075B" w:rsidSect="00031D43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17B"/>
    <w:multiLevelType w:val="hybridMultilevel"/>
    <w:tmpl w:val="99A025E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F1F2A"/>
    <w:multiLevelType w:val="hybridMultilevel"/>
    <w:tmpl w:val="890C2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5C1B"/>
    <w:multiLevelType w:val="hybridMultilevel"/>
    <w:tmpl w:val="BAF8733A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336E48"/>
    <w:multiLevelType w:val="hybridMultilevel"/>
    <w:tmpl w:val="43E294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F00C4"/>
    <w:multiLevelType w:val="hybridMultilevel"/>
    <w:tmpl w:val="0D584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DA"/>
    <w:rsid w:val="00031D43"/>
    <w:rsid w:val="00040D52"/>
    <w:rsid w:val="000B59E1"/>
    <w:rsid w:val="00154474"/>
    <w:rsid w:val="00175A9A"/>
    <w:rsid w:val="0020597A"/>
    <w:rsid w:val="00241A37"/>
    <w:rsid w:val="0027515E"/>
    <w:rsid w:val="002842BC"/>
    <w:rsid w:val="002B7D3A"/>
    <w:rsid w:val="00390D2A"/>
    <w:rsid w:val="00403561"/>
    <w:rsid w:val="00444A06"/>
    <w:rsid w:val="00480139"/>
    <w:rsid w:val="005807B5"/>
    <w:rsid w:val="005C6571"/>
    <w:rsid w:val="006050A1"/>
    <w:rsid w:val="006303DB"/>
    <w:rsid w:val="00646C25"/>
    <w:rsid w:val="006D36DA"/>
    <w:rsid w:val="006E075B"/>
    <w:rsid w:val="006E56FF"/>
    <w:rsid w:val="00732FAB"/>
    <w:rsid w:val="00770BE3"/>
    <w:rsid w:val="007A10B4"/>
    <w:rsid w:val="007A2AB5"/>
    <w:rsid w:val="007E694F"/>
    <w:rsid w:val="008101CE"/>
    <w:rsid w:val="008E7089"/>
    <w:rsid w:val="00987F39"/>
    <w:rsid w:val="00990405"/>
    <w:rsid w:val="00A93388"/>
    <w:rsid w:val="00AE0554"/>
    <w:rsid w:val="00AE58E7"/>
    <w:rsid w:val="00BD35A0"/>
    <w:rsid w:val="00BD4424"/>
    <w:rsid w:val="00C326E8"/>
    <w:rsid w:val="00C9121B"/>
    <w:rsid w:val="00C95180"/>
    <w:rsid w:val="00CE0230"/>
    <w:rsid w:val="00DB0502"/>
    <w:rsid w:val="00DB14F3"/>
    <w:rsid w:val="00E020C7"/>
    <w:rsid w:val="00EB7916"/>
    <w:rsid w:val="00F20E38"/>
    <w:rsid w:val="00FE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2F3BA-188C-4F81-9270-40FCC15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rsid w:val="00241A3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41A37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241A37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9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E70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31D4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31D43"/>
    <w:pPr>
      <w:spacing w:after="0" w:line="240" w:lineRule="auto"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Agenda</dc:creator>
  <cp:lastModifiedBy>SISTEMAS</cp:lastModifiedBy>
  <cp:revision>4</cp:revision>
  <cp:lastPrinted>2019-10-11T16:37:00Z</cp:lastPrinted>
  <dcterms:created xsi:type="dcterms:W3CDTF">2020-10-09T19:51:00Z</dcterms:created>
  <dcterms:modified xsi:type="dcterms:W3CDTF">2021-01-19T16:42:00Z</dcterms:modified>
</cp:coreProperties>
</file>